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17" w:rsidRDefault="00F20EEA" w:rsidP="00455F17">
      <w:pPr>
        <w:spacing w:line="288" w:lineRule="auto"/>
        <w:jc w:val="center"/>
      </w:pPr>
      <w:r w:rsidRPr="00430385">
        <w:rPr>
          <w:noProof/>
          <w:lang w:bidi="fa-IR"/>
        </w:rPr>
        <w:drawing>
          <wp:inline distT="0" distB="0" distL="0" distR="0" wp14:anchorId="2BC16CE0" wp14:editId="367A8772">
            <wp:extent cx="885825" cy="476250"/>
            <wp:effectExtent l="0" t="0" r="9525" b="0"/>
            <wp:docPr id="3" name="Picture 3" descr="D:\mahdieh\images[4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:\mahdieh\images[4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17" w:rsidRDefault="00455F17" w:rsidP="00F20EEA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دانش</w:t>
      </w:r>
      <w:r w:rsidR="00F20EEA">
        <w:rPr>
          <w:rFonts w:cs="B Nazanin" w:hint="cs"/>
          <w:b/>
          <w:bCs/>
          <w:sz w:val="32"/>
          <w:szCs w:val="32"/>
          <w:rtl/>
          <w:lang w:bidi="fa-IR"/>
        </w:rPr>
        <w:t xml:space="preserve">کده الهیات و علوم اسلامی دانشگاه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تبریز</w:t>
      </w:r>
    </w:p>
    <w:p w:rsidR="00455F17" w:rsidRPr="004B2F44" w:rsidRDefault="000F04BA" w:rsidP="000F04BA">
      <w:pPr>
        <w:jc w:val="center"/>
        <w:rPr>
          <w:rFonts w:cs="B Nazanin"/>
          <w:b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)</w:t>
      </w:r>
      <w:r w:rsidR="009F0EC8" w:rsidRPr="009F0EC8">
        <w:rPr>
          <w:rFonts w:cs="B Nazanin"/>
          <w:b/>
          <w:bCs/>
          <w:sz w:val="32"/>
          <w:szCs w:val="32"/>
          <w:lang w:bidi="fa-IR"/>
        </w:rPr>
        <w:t>Course</w:t>
      </w:r>
      <w:r w:rsidR="009F0EC8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9F0EC8" w:rsidRPr="009F0EC8">
        <w:rPr>
          <w:rFonts w:cs="B Nazanin"/>
          <w:b/>
          <w:bCs/>
          <w:sz w:val="32"/>
          <w:szCs w:val="32"/>
          <w:lang w:bidi="fa-IR"/>
        </w:rPr>
        <w:t>Plan</w:t>
      </w:r>
      <w:r>
        <w:rPr>
          <w:rFonts w:cs="B Nazanin" w:hint="cs"/>
          <w:b/>
          <w:bCs/>
          <w:sz w:val="32"/>
          <w:szCs w:val="32"/>
          <w:rtl/>
          <w:lang w:bidi="fa-IR"/>
        </w:rPr>
        <w:t>(</w:t>
      </w:r>
      <w:r w:rsidR="009F0EC8">
        <w:rPr>
          <w:rFonts w:cs="B Nazanin" w:hint="cs"/>
          <w:b/>
          <w:bCs/>
          <w:sz w:val="32"/>
          <w:szCs w:val="32"/>
          <w:rtl/>
          <w:lang w:bidi="fa-IR"/>
        </w:rPr>
        <w:t>طرح درس</w:t>
      </w:r>
      <w:r>
        <w:rPr>
          <w:rFonts w:cs="B Nazanin" w:hint="cs"/>
          <w:b/>
          <w:bCs/>
          <w:sz w:val="32"/>
          <w:szCs w:val="32"/>
          <w:rtl/>
          <w:lang w:bidi="fa-IR"/>
        </w:rPr>
        <w:t>-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  <w:gridCol w:w="3385"/>
        <w:gridCol w:w="92"/>
        <w:gridCol w:w="1244"/>
      </w:tblGrid>
      <w:tr w:rsidR="00455F17" w:rsidRPr="002A2421" w:rsidTr="005346E4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455F17" w:rsidRPr="002A2421" w:rsidRDefault="00455F17" w:rsidP="00592624">
            <w:pPr>
              <w:bidi/>
              <w:spacing w:line="288" w:lineRule="auto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نام </w:t>
            </w:r>
            <w:r w:rsidRPr="002A2421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/>
                <w:bCs/>
                <w:sz w:val="28"/>
                <w:szCs w:val="28"/>
                <w:lang w:bidi="fa-IR"/>
              </w:rPr>
              <w:t xml:space="preserve"> </w:t>
            </w:r>
            <w:r w:rsidR="0033739B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اندیشه اسلامی </w:t>
            </w:r>
            <w:r w:rsidR="00592624">
              <w:rPr>
                <w:rFonts w:cs="B Nazanin"/>
                <w:bCs/>
                <w:sz w:val="28"/>
                <w:szCs w:val="28"/>
                <w:lang w:bidi="fa-IR"/>
              </w:rPr>
              <w:t>2</w:t>
            </w:r>
          </w:p>
        </w:tc>
      </w:tr>
      <w:tr w:rsidR="00455F17" w:rsidRPr="002A2421" w:rsidTr="00455F17">
        <w:trPr>
          <w:trHeight w:val="616"/>
          <w:jc w:val="center"/>
        </w:trPr>
        <w:tc>
          <w:tcPr>
            <w:tcW w:w="2476" w:type="pct"/>
            <w:shd w:val="clear" w:color="auto" w:fill="auto"/>
            <w:vAlign w:val="center"/>
          </w:tcPr>
          <w:p w:rsidR="00455F17" w:rsidRPr="00C114C0" w:rsidRDefault="00455F17" w:rsidP="00C114C0">
            <w:pPr>
              <w:bidi/>
              <w:spacing w:line="288" w:lineRule="auto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تعداد  واحد</w:t>
            </w:r>
            <w:r w:rsidRPr="00C114C0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 w:rsidR="0033739B" w:rsidRPr="00C114C0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2</w:t>
            </w:r>
            <w:r w:rsidR="00B3061B" w:rsidRPr="00C114C0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واحد نظری</w:t>
            </w:r>
          </w:p>
        </w:tc>
        <w:tc>
          <w:tcPr>
            <w:tcW w:w="2524" w:type="pct"/>
            <w:gridSpan w:val="3"/>
            <w:shd w:val="clear" w:color="auto" w:fill="auto"/>
            <w:vAlign w:val="center"/>
          </w:tcPr>
          <w:p w:rsidR="00455F17" w:rsidRPr="002A2421" w:rsidRDefault="00455F17" w:rsidP="00881EE0">
            <w:pPr>
              <w:bidi/>
              <w:rPr>
                <w:b/>
                <w:sz w:val="20"/>
                <w:szCs w:val="20"/>
                <w:rtl/>
                <w:lang w:bidi="fa-IR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   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</w:t>
            </w:r>
            <w:r w:rsidR="00881EE0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لزامی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     </w:t>
            </w:r>
            <w:r>
              <w:rPr>
                <w:b/>
                <w:sz w:val="40"/>
                <w:szCs w:val="40"/>
                <w:lang w:bidi="fa-IR"/>
              </w:rPr>
              <w:sym w:font="Wingdings" w:char="F0A8"/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اختیاری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b/>
                <w:sz w:val="40"/>
                <w:szCs w:val="40"/>
                <w:lang w:bidi="fa-IR"/>
              </w:rPr>
              <w:sym w:font="Wingdings" w:char="F0A8"/>
            </w:r>
          </w:p>
        </w:tc>
      </w:tr>
      <w:tr w:rsidR="00455F17" w:rsidRPr="002A2421" w:rsidTr="005346E4">
        <w:trPr>
          <w:trHeight w:val="68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455F17" w:rsidRPr="002A2421" w:rsidRDefault="00455F17" w:rsidP="002542BF">
            <w:pPr>
              <w:bidi/>
              <w:spacing w:line="288" w:lineRule="auto"/>
              <w:rPr>
                <w:b/>
                <w:sz w:val="20"/>
                <w:szCs w:val="20"/>
                <w:rtl/>
                <w:lang w:bidi="fa-IR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455F17">
              <w:rPr>
                <w:rFonts w:cs="B Nazanin" w:hint="cs"/>
                <w:b/>
                <w:sz w:val="40"/>
                <w:szCs w:val="40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</w:t>
            </w:r>
            <w:r w:rsidR="002542BF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 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کارشناسی ارشد</w:t>
            </w:r>
            <w:r w:rsidR="002542BF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 </w:t>
            </w:r>
            <w:r>
              <w:rPr>
                <w:rFonts w:hint="cs"/>
                <w:b/>
                <w:sz w:val="40"/>
                <w:szCs w:val="40"/>
                <w:lang w:bidi="fa-IR"/>
              </w:rPr>
              <w:sym w:font="Wingdings" w:char="F0A8"/>
            </w:r>
            <w:r w:rsidR="002542BF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                 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دکتری تخصصی </w:t>
            </w:r>
            <w:r>
              <w:rPr>
                <w:b/>
                <w:sz w:val="40"/>
                <w:szCs w:val="40"/>
                <w:lang w:bidi="fa-IR"/>
              </w:rPr>
              <w:sym w:font="Wingdings" w:char="F0A8"/>
            </w:r>
          </w:p>
        </w:tc>
      </w:tr>
      <w:tr w:rsidR="00455F17" w:rsidRPr="002A2421" w:rsidTr="005346E4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55F17" w:rsidRPr="00C114C0" w:rsidRDefault="00455F17" w:rsidP="0033739B">
            <w:pPr>
              <w:bidi/>
              <w:spacing w:line="288" w:lineRule="auto"/>
              <w:rPr>
                <w:rFonts w:cs="B Nazanin"/>
                <w:bCs/>
                <w:sz w:val="28"/>
                <w:szCs w:val="28"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نام مدرس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9D6882">
              <w:rPr>
                <w:rFonts w:cs="B Nazanin"/>
                <w:bCs/>
                <w:sz w:val="28"/>
                <w:szCs w:val="28"/>
                <w:lang w:bidi="fa-IR"/>
              </w:rPr>
              <w:t xml:space="preserve"> </w:t>
            </w:r>
            <w:r w:rsidR="0033739B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علی قدردان قراملکی</w:t>
            </w:r>
            <w:r>
              <w:rPr>
                <w:rFonts w:cs="B Nazanin"/>
                <w:bCs/>
                <w:sz w:val="28"/>
                <w:szCs w:val="28"/>
                <w:lang w:bidi="fa-IR"/>
              </w:rPr>
              <w:t xml:space="preserve">          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رتبه علمی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33739B">
              <w:rPr>
                <w:rFonts w:cs="B Nazanin"/>
                <w:bCs/>
                <w:sz w:val="28"/>
                <w:szCs w:val="28"/>
                <w:lang w:bidi="fa-IR"/>
              </w:rPr>
              <w:t xml:space="preserve">  </w:t>
            </w:r>
            <w:r w:rsidR="0033739B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استادیار</w:t>
            </w:r>
            <w:r>
              <w:rPr>
                <w:rFonts w:cs="B Nazanin"/>
                <w:bCs/>
                <w:sz w:val="28"/>
                <w:szCs w:val="28"/>
                <w:lang w:bidi="fa-IR"/>
              </w:rPr>
              <w:t xml:space="preserve">  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تاریخ </w:t>
            </w:r>
            <w:r w:rsidRPr="00C114C0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تنظیم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B3061B" w:rsidRPr="00C114C0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12/12/1401</w:t>
            </w:r>
          </w:p>
        </w:tc>
      </w:tr>
      <w:tr w:rsidR="00455F17" w:rsidRPr="002A2421" w:rsidTr="00455F17">
        <w:trPr>
          <w:jc w:val="center"/>
        </w:trPr>
        <w:tc>
          <w:tcPr>
            <w:tcW w:w="4335" w:type="pct"/>
            <w:gridSpan w:val="3"/>
            <w:shd w:val="clear" w:color="auto" w:fill="auto"/>
            <w:vAlign w:val="center"/>
          </w:tcPr>
          <w:p w:rsidR="00455F17" w:rsidRPr="00D22A1C" w:rsidRDefault="00592624" w:rsidP="005346E4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</w:rPr>
            </w:pPr>
            <w:r>
              <w:rPr>
                <w:rFonts w:cs="B Nazanin" w:hint="cs"/>
                <w:b/>
                <w:sz w:val="28"/>
                <w:szCs w:val="28"/>
                <w:rtl/>
              </w:rPr>
              <w:t>اندیشه اسلامی 2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455F17" w:rsidRPr="00D22A1C" w:rsidRDefault="00455F17" w:rsidP="005346E4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پیش نیازها</w:t>
            </w:r>
          </w:p>
        </w:tc>
      </w:tr>
      <w:tr w:rsidR="00455F17" w:rsidRPr="002A2421" w:rsidTr="00455F17">
        <w:trPr>
          <w:jc w:val="center"/>
        </w:trPr>
        <w:tc>
          <w:tcPr>
            <w:tcW w:w="4335" w:type="pct"/>
            <w:gridSpan w:val="3"/>
            <w:shd w:val="clear" w:color="auto" w:fill="auto"/>
            <w:vAlign w:val="center"/>
          </w:tcPr>
          <w:p w:rsidR="00592624" w:rsidRDefault="00592624" w:rsidP="00592624">
            <w:pPr>
              <w:bidi/>
              <w:jc w:val="both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  <w:p w:rsidR="00B3061B" w:rsidRDefault="00592624" w:rsidP="00592624">
            <w:pPr>
              <w:bidi/>
              <w:jc w:val="both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دین</w:t>
            </w:r>
            <w:r w:rsidR="00B3061B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شناسی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(چیستی دین؛ اهداف دین؛ قلمرو دین و...)</w:t>
            </w:r>
          </w:p>
          <w:p w:rsidR="00B3061B" w:rsidRDefault="00592624" w:rsidP="00592624">
            <w:pPr>
              <w:bidi/>
              <w:jc w:val="both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نبوت شناسی</w:t>
            </w:r>
            <w:r w:rsidR="00B3061B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(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نبوت عامه و نبوت خاصه</w:t>
            </w:r>
            <w:r w:rsidR="00C114C0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)</w:t>
            </w:r>
          </w:p>
          <w:p w:rsidR="00C114C0" w:rsidRDefault="00592624" w:rsidP="00C114C0">
            <w:pPr>
              <w:bidi/>
              <w:jc w:val="both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امامت </w:t>
            </w:r>
            <w:r w:rsidR="00C114C0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شناسی</w:t>
            </w:r>
          </w:p>
          <w:p w:rsidR="00455F17" w:rsidRDefault="00592624" w:rsidP="00592624">
            <w:pPr>
              <w:bidi/>
              <w:jc w:val="both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ولایت فقیه</w:t>
            </w:r>
          </w:p>
          <w:p w:rsidR="00592624" w:rsidRPr="00D22A1C" w:rsidRDefault="00592624" w:rsidP="00592624">
            <w:pPr>
              <w:bidi/>
              <w:jc w:val="both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455F17" w:rsidRPr="00D22A1C" w:rsidRDefault="00FA5612" w:rsidP="005346E4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سرفصل </w:t>
            </w:r>
            <w:r w:rsidR="00455F17"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</w:p>
        </w:tc>
      </w:tr>
      <w:tr w:rsidR="00455F17" w:rsidRPr="002A2421" w:rsidTr="005346E4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592624" w:rsidRPr="00592624" w:rsidRDefault="00FA5612" w:rsidP="00592624">
            <w:pPr>
              <w:bidi/>
              <w:jc w:val="both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</w:rPr>
              <w:t xml:space="preserve">اهداف </w:t>
            </w:r>
            <w:r w:rsidR="0011047D">
              <w:rPr>
                <w:rFonts w:cs="B Nazanin" w:hint="cs"/>
                <w:bCs/>
                <w:sz w:val="28"/>
                <w:szCs w:val="28"/>
                <w:rtl/>
              </w:rPr>
              <w:t xml:space="preserve">کلی </w:t>
            </w:r>
            <w:r>
              <w:rPr>
                <w:rFonts w:cs="B Nazanin" w:hint="cs"/>
                <w:bCs/>
                <w:sz w:val="28"/>
                <w:szCs w:val="28"/>
                <w:rtl/>
              </w:rPr>
              <w:t>درس</w:t>
            </w:r>
            <w:r w:rsidR="00455F17">
              <w:rPr>
                <w:rFonts w:cs="B Nazanin" w:hint="cs"/>
                <w:bCs/>
                <w:sz w:val="28"/>
                <w:szCs w:val="28"/>
                <w:rtl/>
              </w:rPr>
              <w:t>:</w:t>
            </w:r>
            <w:r w:rsidR="00455F17">
              <w:rPr>
                <w:rFonts w:cs="B Nazanin"/>
                <w:bCs/>
                <w:sz w:val="28"/>
                <w:szCs w:val="28"/>
              </w:rPr>
              <w:t xml:space="preserve"> </w:t>
            </w:r>
            <w:r w:rsidR="00C114C0">
              <w:rPr>
                <w:rFonts w:cs="B Nazanin" w:hint="cs"/>
                <w:b/>
                <w:sz w:val="20"/>
                <w:szCs w:val="20"/>
                <w:rtl/>
              </w:rPr>
              <w:t xml:space="preserve"> </w:t>
            </w:r>
            <w:r w:rsidR="00592624" w:rsidRPr="00592624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درس اندیشه اسلامی 2، پیرامون مسائل راهنماشناسی که یکی از اصول دین مبین اسلام هستند، سخن گفته و هدف اصلی آن شناخت نبوت، امامت و در ادامه ولایت فقیه است (مباحث نظری). هدف فرعی آن نیز تأثیر این آموزه‌ها در زندگی شخصی و اجتماعی دانشجویان می‌باشد (مباحث عملی).</w:t>
            </w:r>
          </w:p>
          <w:p w:rsidR="00C114C0" w:rsidRPr="00592624" w:rsidRDefault="00592624" w:rsidP="00592624">
            <w:pPr>
              <w:bidi/>
              <w:jc w:val="both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  <w:r w:rsidRPr="00592624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این درس در سه بخش عمده «نبوت»، «امامت» و «ولایت فقیه» مطرح می‌شود.</w:t>
            </w:r>
          </w:p>
          <w:p w:rsidR="00455F17" w:rsidRPr="00D22A1C" w:rsidRDefault="00455F17" w:rsidP="005346E4">
            <w:pPr>
              <w:bidi/>
              <w:spacing w:line="288" w:lineRule="auto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455F17" w:rsidRPr="002A2421" w:rsidTr="00455F17">
        <w:trPr>
          <w:jc w:val="center"/>
        </w:trPr>
        <w:tc>
          <w:tcPr>
            <w:tcW w:w="4286" w:type="pct"/>
            <w:gridSpan w:val="2"/>
            <w:shd w:val="clear" w:color="auto" w:fill="auto"/>
            <w:vAlign w:val="center"/>
          </w:tcPr>
          <w:p w:rsidR="00455F17" w:rsidRDefault="00455F17" w:rsidP="005346E4">
            <w:pPr>
              <w:bidi/>
              <w:rPr>
                <w:rFonts w:cs="B Nazanin"/>
                <w:b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حضور و انجام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تکالیف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(%)</w:t>
            </w:r>
            <w:r>
              <w:rPr>
                <w:rFonts w:cs="B Nazanin"/>
                <w:b/>
                <w:sz w:val="28"/>
                <w:szCs w:val="28"/>
              </w:rPr>
              <w:t xml:space="preserve">          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 کوئیز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:            </w:t>
            </w:r>
            <w:r>
              <w:rPr>
                <w:rFonts w:cs="B Nazanin"/>
                <w:b/>
                <w:sz w:val="28"/>
                <w:szCs w:val="28"/>
              </w:rPr>
              <w:t xml:space="preserve">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امتحان میان ترم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</w:p>
          <w:p w:rsidR="00455F17" w:rsidRPr="00E76CA7" w:rsidRDefault="00455F17" w:rsidP="00455F17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</w:rPr>
            </w:pP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امتحان پایان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‌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ترم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:   </w:t>
            </w:r>
            <w:r w:rsidR="00A56689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100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B Nazanin"/>
                <w:b/>
                <w:sz w:val="28"/>
                <w:szCs w:val="28"/>
              </w:rPr>
              <w:t xml:space="preserve">            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پروژه درس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:   </w:t>
            </w:r>
            <w:r>
              <w:rPr>
                <w:rFonts w:cs="B Nazanin"/>
                <w:b/>
                <w:sz w:val="28"/>
                <w:szCs w:val="28"/>
              </w:rPr>
              <w:t xml:space="preserve">     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سمینار درس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455F17" w:rsidRPr="009C2C28" w:rsidRDefault="00455F17" w:rsidP="005346E4">
            <w:pPr>
              <w:bidi/>
              <w:spacing w:line="288" w:lineRule="auto"/>
              <w:jc w:val="center"/>
              <w:rPr>
                <w:rFonts w:cs="B Nazanin"/>
                <w:bCs/>
                <w:sz w:val="28"/>
                <w:szCs w:val="28"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455F17" w:rsidRPr="002A2421" w:rsidTr="00455F17">
        <w:trPr>
          <w:jc w:val="center"/>
        </w:trPr>
        <w:tc>
          <w:tcPr>
            <w:tcW w:w="4286" w:type="pct"/>
            <w:gridSpan w:val="2"/>
            <w:shd w:val="clear" w:color="auto" w:fill="auto"/>
            <w:vAlign w:val="center"/>
          </w:tcPr>
          <w:p w:rsidR="00A56689" w:rsidRDefault="00A56689" w:rsidP="00B55F4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اندیشه اسلامی </w:t>
            </w:r>
            <w:r w:rsidR="00B55F49">
              <w:rPr>
                <w:rFonts w:cs="B Mitra"/>
                <w:sz w:val="26"/>
                <w:szCs w:val="26"/>
                <w:lang w:bidi="fa-IR"/>
              </w:rPr>
              <w:t>2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(سبحانی)</w:t>
            </w:r>
          </w:p>
          <w:p w:rsidR="00B55F49" w:rsidRDefault="00B55F49" w:rsidP="00B55F4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آموزش عقاید (مصباح یزدی)</w:t>
            </w:r>
          </w:p>
          <w:p w:rsidR="00B55F49" w:rsidRDefault="00B55F49" w:rsidP="00B55F49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آموزش کلام اسلامی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>(محمد سعیدی مهر)</w:t>
            </w:r>
          </w:p>
          <w:p w:rsidR="00B55F49" w:rsidRDefault="00B55F49" w:rsidP="00B55F4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ولایت فقیه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(امام خمینی)</w:t>
            </w:r>
          </w:p>
          <w:p w:rsidR="00455F17" w:rsidRPr="00C114C0" w:rsidRDefault="00A56689" w:rsidP="00C114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و ...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455F17" w:rsidRPr="00D22A1C" w:rsidRDefault="007C0205" w:rsidP="005346E4">
            <w:pPr>
              <w:bidi/>
              <w:spacing w:line="288" w:lineRule="auto"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منابع </w:t>
            </w:r>
            <w:r w:rsidR="00455F17" w:rsidRPr="009C2C28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</w:p>
        </w:tc>
      </w:tr>
    </w:tbl>
    <w:p w:rsidR="00455F17" w:rsidRDefault="00455F17" w:rsidP="00455F17">
      <w:pPr>
        <w:bidi/>
        <w:spacing w:line="288" w:lineRule="auto"/>
        <w:jc w:val="center"/>
        <w:rPr>
          <w:rFonts w:cs="B Nazanin"/>
          <w:bCs/>
          <w:sz w:val="28"/>
          <w:szCs w:val="28"/>
          <w:rtl/>
          <w:lang w:bidi="fa-IR"/>
        </w:rPr>
      </w:pPr>
    </w:p>
    <w:p w:rsidR="00455F17" w:rsidRDefault="009B3EAF" w:rsidP="009B3EAF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Cs/>
          <w:sz w:val="28"/>
          <w:szCs w:val="28"/>
          <w:rtl/>
          <w:lang w:bidi="fa-IR"/>
        </w:rPr>
        <w:t xml:space="preserve">رئوس </w:t>
      </w:r>
      <w:r w:rsidR="00455F17" w:rsidRPr="00D22A1C">
        <w:rPr>
          <w:rFonts w:cs="B Nazanin" w:hint="cs"/>
          <w:bCs/>
          <w:sz w:val="28"/>
          <w:szCs w:val="28"/>
          <w:rtl/>
          <w:lang w:bidi="fa-IR"/>
        </w:rPr>
        <w:t xml:space="preserve">مباحث </w:t>
      </w:r>
      <w:r>
        <w:rPr>
          <w:rFonts w:cs="B Nazanin" w:hint="cs"/>
          <w:bCs/>
          <w:sz w:val="28"/>
          <w:szCs w:val="28"/>
          <w:rtl/>
          <w:lang w:bidi="fa-IR"/>
        </w:rPr>
        <w:t>انتخابی</w:t>
      </w:r>
      <w:r w:rsidR="00FA5612" w:rsidRPr="00FA561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A5612">
        <w:rPr>
          <w:rFonts w:cs="B Nazanin" w:hint="cs"/>
          <w:b/>
          <w:bCs/>
          <w:sz w:val="28"/>
          <w:szCs w:val="28"/>
          <w:rtl/>
          <w:lang w:bidi="fa-IR"/>
        </w:rPr>
        <w:t>از سرفصل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959"/>
      </w:tblGrid>
      <w:tr w:rsidR="00455F17" w:rsidRPr="00BB6D66" w:rsidTr="005346E4">
        <w:trPr>
          <w:jc w:val="center"/>
        </w:trPr>
        <w:tc>
          <w:tcPr>
            <w:tcW w:w="744" w:type="pct"/>
            <w:shd w:val="clear" w:color="auto" w:fill="auto"/>
          </w:tcPr>
          <w:p w:rsidR="00455F17" w:rsidRPr="00BB6D66" w:rsidRDefault="00455F17" w:rsidP="005346E4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هفته</w:t>
            </w:r>
          </w:p>
        </w:tc>
        <w:tc>
          <w:tcPr>
            <w:tcW w:w="4256" w:type="pct"/>
            <w:shd w:val="clear" w:color="auto" w:fill="auto"/>
          </w:tcPr>
          <w:p w:rsidR="00455F17" w:rsidRPr="00BB6D66" w:rsidRDefault="00455F17" w:rsidP="00FA5612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موارد مورد بحث</w:t>
            </w:r>
            <w:r w:rsidR="00FA56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56689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A56689" w:rsidRPr="00BB6D66" w:rsidRDefault="00A56689" w:rsidP="00A56689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6" w:type="pct"/>
            <w:shd w:val="clear" w:color="auto" w:fill="auto"/>
          </w:tcPr>
          <w:p w:rsidR="00A56689" w:rsidRPr="00E61FF0" w:rsidRDefault="00EE11AA" w:rsidP="00A5668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مروری بر اندیشه اسلامی 1</w:t>
            </w:r>
          </w:p>
        </w:tc>
      </w:tr>
      <w:tr w:rsidR="00EE11AA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EE11AA" w:rsidRPr="00BB6D66" w:rsidRDefault="00EE11AA" w:rsidP="00EE11AA">
            <w:pPr>
              <w:bidi/>
              <w:spacing w:line="288" w:lineRule="auto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6" w:type="pct"/>
            <w:shd w:val="clear" w:color="auto" w:fill="auto"/>
          </w:tcPr>
          <w:p w:rsidR="00EE11AA" w:rsidRPr="00E61FF0" w:rsidRDefault="00EE11AA" w:rsidP="00EE11A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ضرورت و</w:t>
            </w:r>
            <w:r w:rsidRPr="004A2804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</w:rPr>
              <w:t>فواید بعثت انبیاء</w:t>
            </w:r>
          </w:p>
        </w:tc>
      </w:tr>
      <w:tr w:rsidR="00EE11AA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EE11AA" w:rsidRPr="00BB6D66" w:rsidRDefault="00EE11AA" w:rsidP="00EE11AA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6" w:type="pct"/>
            <w:shd w:val="clear" w:color="auto" w:fill="auto"/>
          </w:tcPr>
          <w:p w:rsidR="00EE11AA" w:rsidRPr="004A2804" w:rsidRDefault="00EE11AA" w:rsidP="00EE11AA">
            <w:pPr>
              <w:tabs>
                <w:tab w:val="num" w:pos="720"/>
              </w:tabs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عصمت انبیاء</w:t>
            </w:r>
          </w:p>
        </w:tc>
      </w:tr>
      <w:tr w:rsidR="00EE11AA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EE11AA" w:rsidRPr="00BB6D66" w:rsidRDefault="00EE11AA" w:rsidP="00EE11AA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56" w:type="pct"/>
            <w:shd w:val="clear" w:color="auto" w:fill="auto"/>
          </w:tcPr>
          <w:p w:rsidR="00EE11AA" w:rsidRPr="00E61FF0" w:rsidRDefault="00EE11AA" w:rsidP="00EE11AA">
            <w:pPr>
              <w:bidi/>
              <w:jc w:val="center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راه های اثبات نبوت؛ معجزه</w:t>
            </w:r>
          </w:p>
        </w:tc>
      </w:tr>
      <w:tr w:rsidR="00EE11AA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EE11AA" w:rsidRPr="00BB6D66" w:rsidRDefault="00EE11AA" w:rsidP="00EE11AA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256" w:type="pct"/>
            <w:shd w:val="clear" w:color="auto" w:fill="auto"/>
          </w:tcPr>
          <w:p w:rsidR="00EE11AA" w:rsidRPr="004A2804" w:rsidRDefault="00EE11AA" w:rsidP="00EE11AA">
            <w:pPr>
              <w:bidi/>
              <w:jc w:val="center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شبهات نبوت و پاسخ به آنها</w:t>
            </w:r>
          </w:p>
        </w:tc>
      </w:tr>
      <w:tr w:rsidR="00EE11AA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EE11AA" w:rsidRPr="00BB6D66" w:rsidRDefault="00EE11AA" w:rsidP="00EE11AA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256" w:type="pct"/>
            <w:shd w:val="clear" w:color="auto" w:fill="auto"/>
          </w:tcPr>
          <w:p w:rsidR="00EE11AA" w:rsidRPr="00E61FF0" w:rsidRDefault="00EE11AA" w:rsidP="00EE11AA">
            <w:pPr>
              <w:bidi/>
              <w:jc w:val="center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نبوت خاصه</w:t>
            </w:r>
          </w:p>
        </w:tc>
      </w:tr>
      <w:tr w:rsidR="00EE11AA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EE11AA" w:rsidRPr="00BB6D66" w:rsidRDefault="00EE11AA" w:rsidP="00EE11AA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256" w:type="pct"/>
            <w:shd w:val="clear" w:color="auto" w:fill="auto"/>
          </w:tcPr>
          <w:p w:rsidR="00EE11AA" w:rsidRPr="00E61FF0" w:rsidRDefault="00EE11AA" w:rsidP="00EE11AA">
            <w:pPr>
              <w:bidi/>
              <w:jc w:val="center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قرآن کریم و اعجاز آن</w:t>
            </w:r>
          </w:p>
        </w:tc>
      </w:tr>
      <w:tr w:rsidR="00EE11AA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EE11AA" w:rsidRPr="00BB6D66" w:rsidRDefault="00EE11AA" w:rsidP="00EE11AA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256" w:type="pct"/>
            <w:shd w:val="clear" w:color="auto" w:fill="auto"/>
          </w:tcPr>
          <w:p w:rsidR="00EE11AA" w:rsidRPr="00E61FF0" w:rsidRDefault="00EE11AA" w:rsidP="00EE11A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جهانی و جاودانه بودن دین اسلام</w:t>
            </w:r>
          </w:p>
        </w:tc>
      </w:tr>
      <w:tr w:rsidR="00EE11AA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EE11AA" w:rsidRPr="00BB6D66" w:rsidRDefault="00EE11AA" w:rsidP="00EE11AA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256" w:type="pct"/>
            <w:shd w:val="clear" w:color="auto" w:fill="auto"/>
          </w:tcPr>
          <w:p w:rsidR="00EE11AA" w:rsidRPr="00E61FF0" w:rsidRDefault="00EE11AA" w:rsidP="00EE11A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خاتمیت</w:t>
            </w:r>
          </w:p>
        </w:tc>
      </w:tr>
      <w:tr w:rsidR="00EE11AA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EE11AA" w:rsidRPr="00BB6D66" w:rsidRDefault="00EE11AA" w:rsidP="00EE11AA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4256" w:type="pct"/>
            <w:shd w:val="clear" w:color="auto" w:fill="auto"/>
          </w:tcPr>
          <w:p w:rsidR="00EE11AA" w:rsidRPr="00E61FF0" w:rsidRDefault="00EE11AA" w:rsidP="00EE11A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راز خاتمیت؛ امامت ادامه نبوت</w:t>
            </w:r>
          </w:p>
        </w:tc>
      </w:tr>
      <w:tr w:rsidR="00EE11AA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EE11AA" w:rsidRPr="00BB6D66" w:rsidRDefault="00EE11AA" w:rsidP="00EE11AA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6" w:type="pct"/>
            <w:shd w:val="clear" w:color="auto" w:fill="auto"/>
          </w:tcPr>
          <w:p w:rsidR="00EE11AA" w:rsidRPr="00E61FF0" w:rsidRDefault="00EE11AA" w:rsidP="00EE11AA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کلامی یا فقهی بودن مسأله امامت</w:t>
            </w:r>
          </w:p>
        </w:tc>
      </w:tr>
      <w:tr w:rsidR="00EE11AA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EE11AA" w:rsidRPr="00BB6D66" w:rsidRDefault="00EE11AA" w:rsidP="00EE11AA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6" w:type="pct"/>
            <w:shd w:val="clear" w:color="auto" w:fill="auto"/>
          </w:tcPr>
          <w:p w:rsidR="00EE11AA" w:rsidRPr="004A2804" w:rsidRDefault="00EE11AA" w:rsidP="00EE11AA">
            <w:pPr>
              <w:bidi/>
              <w:jc w:val="center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اوصاف و ویژگی های امام (عصمت، علم و ...)</w:t>
            </w:r>
          </w:p>
        </w:tc>
      </w:tr>
      <w:tr w:rsidR="00EE11AA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EE11AA" w:rsidRPr="00BB6D66" w:rsidRDefault="00EE11AA" w:rsidP="00EE11AA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6" w:type="pct"/>
            <w:shd w:val="clear" w:color="auto" w:fill="auto"/>
          </w:tcPr>
          <w:p w:rsidR="00EE11AA" w:rsidRPr="004A2804" w:rsidRDefault="00EE11AA" w:rsidP="00EE11AA">
            <w:pPr>
              <w:bidi/>
              <w:jc w:val="center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امام زمان (عج) و مهدویت</w:t>
            </w:r>
          </w:p>
        </w:tc>
      </w:tr>
      <w:tr w:rsidR="00EE11AA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EE11AA" w:rsidRPr="00BB6D66" w:rsidRDefault="00EE11AA" w:rsidP="00EE11AA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56" w:type="pct"/>
            <w:shd w:val="clear" w:color="auto" w:fill="auto"/>
          </w:tcPr>
          <w:p w:rsidR="00EE11AA" w:rsidRPr="004A2804" w:rsidRDefault="00EE11AA" w:rsidP="00EE11AA">
            <w:pPr>
              <w:bidi/>
              <w:jc w:val="center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امام زمان (عج) و مهدویت (2)</w:t>
            </w:r>
          </w:p>
        </w:tc>
      </w:tr>
      <w:tr w:rsidR="00EE11AA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EE11AA" w:rsidRPr="00BB6D66" w:rsidRDefault="00EE11AA" w:rsidP="00EE11AA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256" w:type="pct"/>
            <w:shd w:val="clear" w:color="auto" w:fill="auto"/>
          </w:tcPr>
          <w:p w:rsidR="00EE11AA" w:rsidRPr="004A2804" w:rsidRDefault="00EE11AA" w:rsidP="00EE11AA">
            <w:pPr>
              <w:bidi/>
              <w:jc w:val="center"/>
              <w:rPr>
                <w:rFonts w:cs="B Mitra"/>
                <w:sz w:val="26"/>
                <w:szCs w:val="26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ولایت فقیه و شبهات آن</w:t>
            </w:r>
          </w:p>
        </w:tc>
      </w:tr>
      <w:tr w:rsidR="00EE11AA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EE11AA" w:rsidRPr="00BB6D66" w:rsidRDefault="00EE11AA" w:rsidP="00EE11AA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4256" w:type="pct"/>
            <w:shd w:val="clear" w:color="auto" w:fill="auto"/>
          </w:tcPr>
          <w:p w:rsidR="00EE11AA" w:rsidRPr="00187CA4" w:rsidRDefault="00EE11AA" w:rsidP="00EE11AA">
            <w:pPr>
              <w:pStyle w:val="NormalWeb"/>
              <w:bidi/>
              <w:ind w:left="360"/>
              <w:jc w:val="center"/>
              <w:rPr>
                <w:rFonts w:ascii="Times New Roman" w:hAnsi="Times New Roman" w:cs="B Nazanin"/>
                <w:szCs w:val="28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آثار و نتایج معاد</w:t>
            </w:r>
            <w:r w:rsidRPr="004A2804">
              <w:rPr>
                <w:rFonts w:cs="B Mitra" w:hint="cs"/>
                <w:sz w:val="26"/>
                <w:szCs w:val="26"/>
                <w:rtl/>
              </w:rPr>
              <w:t xml:space="preserve"> شناسی</w:t>
            </w:r>
          </w:p>
        </w:tc>
      </w:tr>
    </w:tbl>
    <w:p w:rsidR="00370E5C" w:rsidRDefault="00370E5C"/>
    <w:sectPr w:rsidR="00370E5C" w:rsidSect="00370E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7"/>
    <w:rsid w:val="0000053C"/>
    <w:rsid w:val="000010E7"/>
    <w:rsid w:val="000014E5"/>
    <w:rsid w:val="00003985"/>
    <w:rsid w:val="00007EF1"/>
    <w:rsid w:val="00012965"/>
    <w:rsid w:val="00012DB9"/>
    <w:rsid w:val="00013EE4"/>
    <w:rsid w:val="000155E6"/>
    <w:rsid w:val="000158F2"/>
    <w:rsid w:val="0001651F"/>
    <w:rsid w:val="00016E0F"/>
    <w:rsid w:val="000205DA"/>
    <w:rsid w:val="00022536"/>
    <w:rsid w:val="00025D06"/>
    <w:rsid w:val="000313BF"/>
    <w:rsid w:val="000346A8"/>
    <w:rsid w:val="00037F89"/>
    <w:rsid w:val="00041F39"/>
    <w:rsid w:val="00043804"/>
    <w:rsid w:val="0004406C"/>
    <w:rsid w:val="0004567F"/>
    <w:rsid w:val="0005159F"/>
    <w:rsid w:val="00052CCA"/>
    <w:rsid w:val="0005478D"/>
    <w:rsid w:val="00070AB5"/>
    <w:rsid w:val="00074F9C"/>
    <w:rsid w:val="00075F6B"/>
    <w:rsid w:val="00080929"/>
    <w:rsid w:val="00081AAD"/>
    <w:rsid w:val="00082696"/>
    <w:rsid w:val="000860F9"/>
    <w:rsid w:val="00091404"/>
    <w:rsid w:val="00096F55"/>
    <w:rsid w:val="00097B3E"/>
    <w:rsid w:val="000A049D"/>
    <w:rsid w:val="000A1D38"/>
    <w:rsid w:val="000A35E8"/>
    <w:rsid w:val="000A4272"/>
    <w:rsid w:val="000A434D"/>
    <w:rsid w:val="000B0050"/>
    <w:rsid w:val="000B0062"/>
    <w:rsid w:val="000B7CE5"/>
    <w:rsid w:val="000C7148"/>
    <w:rsid w:val="000C7B42"/>
    <w:rsid w:val="000D1562"/>
    <w:rsid w:val="000D16EE"/>
    <w:rsid w:val="000D37DC"/>
    <w:rsid w:val="000D710C"/>
    <w:rsid w:val="000D754A"/>
    <w:rsid w:val="000D7F68"/>
    <w:rsid w:val="000E003C"/>
    <w:rsid w:val="000E0873"/>
    <w:rsid w:val="000E2140"/>
    <w:rsid w:val="000E2429"/>
    <w:rsid w:val="000E392E"/>
    <w:rsid w:val="000F04BA"/>
    <w:rsid w:val="000F2B76"/>
    <w:rsid w:val="000F4F83"/>
    <w:rsid w:val="000F7489"/>
    <w:rsid w:val="00101698"/>
    <w:rsid w:val="0010634E"/>
    <w:rsid w:val="0011047D"/>
    <w:rsid w:val="001129D4"/>
    <w:rsid w:val="00112F78"/>
    <w:rsid w:val="001143E2"/>
    <w:rsid w:val="0011443A"/>
    <w:rsid w:val="00114713"/>
    <w:rsid w:val="00120F19"/>
    <w:rsid w:val="00123564"/>
    <w:rsid w:val="001258A0"/>
    <w:rsid w:val="00132BEA"/>
    <w:rsid w:val="0013419F"/>
    <w:rsid w:val="00135E75"/>
    <w:rsid w:val="00136C2A"/>
    <w:rsid w:val="00142C33"/>
    <w:rsid w:val="00147AB8"/>
    <w:rsid w:val="00154257"/>
    <w:rsid w:val="001556D9"/>
    <w:rsid w:val="00155B17"/>
    <w:rsid w:val="00161B49"/>
    <w:rsid w:val="001629A1"/>
    <w:rsid w:val="0016648C"/>
    <w:rsid w:val="00166A6E"/>
    <w:rsid w:val="00167FA7"/>
    <w:rsid w:val="00172BDF"/>
    <w:rsid w:val="00174B46"/>
    <w:rsid w:val="00180F6A"/>
    <w:rsid w:val="001811A7"/>
    <w:rsid w:val="0018165D"/>
    <w:rsid w:val="00184C3E"/>
    <w:rsid w:val="0018551F"/>
    <w:rsid w:val="00186BF6"/>
    <w:rsid w:val="00187979"/>
    <w:rsid w:val="00194807"/>
    <w:rsid w:val="00195EFD"/>
    <w:rsid w:val="00197BD1"/>
    <w:rsid w:val="001A4EF0"/>
    <w:rsid w:val="001A7530"/>
    <w:rsid w:val="001B437A"/>
    <w:rsid w:val="001B7AFA"/>
    <w:rsid w:val="001C12A3"/>
    <w:rsid w:val="001C24DF"/>
    <w:rsid w:val="001C4E86"/>
    <w:rsid w:val="001C7A0A"/>
    <w:rsid w:val="001D12C3"/>
    <w:rsid w:val="001D2F77"/>
    <w:rsid w:val="001E03D0"/>
    <w:rsid w:val="001E17C1"/>
    <w:rsid w:val="001E252D"/>
    <w:rsid w:val="001E2D96"/>
    <w:rsid w:val="001E2F65"/>
    <w:rsid w:val="001E39D8"/>
    <w:rsid w:val="001E3F26"/>
    <w:rsid w:val="001E5668"/>
    <w:rsid w:val="001E5C33"/>
    <w:rsid w:val="001E6D9E"/>
    <w:rsid w:val="001F3521"/>
    <w:rsid w:val="001F4CA4"/>
    <w:rsid w:val="00203A74"/>
    <w:rsid w:val="002041A5"/>
    <w:rsid w:val="00205C38"/>
    <w:rsid w:val="0020625C"/>
    <w:rsid w:val="002066A3"/>
    <w:rsid w:val="00206DE2"/>
    <w:rsid w:val="0021082A"/>
    <w:rsid w:val="00210E5A"/>
    <w:rsid w:val="00213135"/>
    <w:rsid w:val="00220DA8"/>
    <w:rsid w:val="0022163E"/>
    <w:rsid w:val="00223AA7"/>
    <w:rsid w:val="00226BF5"/>
    <w:rsid w:val="00231751"/>
    <w:rsid w:val="00233375"/>
    <w:rsid w:val="00241934"/>
    <w:rsid w:val="00242B42"/>
    <w:rsid w:val="00243C51"/>
    <w:rsid w:val="00245498"/>
    <w:rsid w:val="00251CC1"/>
    <w:rsid w:val="00252427"/>
    <w:rsid w:val="00252CB4"/>
    <w:rsid w:val="002542BF"/>
    <w:rsid w:val="002549F2"/>
    <w:rsid w:val="00254A08"/>
    <w:rsid w:val="002617EE"/>
    <w:rsid w:val="0026194A"/>
    <w:rsid w:val="00261C49"/>
    <w:rsid w:val="00264ED8"/>
    <w:rsid w:val="00265E92"/>
    <w:rsid w:val="002669BE"/>
    <w:rsid w:val="00266F04"/>
    <w:rsid w:val="0027105D"/>
    <w:rsid w:val="00271E18"/>
    <w:rsid w:val="00272536"/>
    <w:rsid w:val="00272858"/>
    <w:rsid w:val="0027445E"/>
    <w:rsid w:val="00275DEB"/>
    <w:rsid w:val="002801DB"/>
    <w:rsid w:val="002801E6"/>
    <w:rsid w:val="0028060B"/>
    <w:rsid w:val="00284C27"/>
    <w:rsid w:val="002911D2"/>
    <w:rsid w:val="00292F34"/>
    <w:rsid w:val="00295D95"/>
    <w:rsid w:val="00296588"/>
    <w:rsid w:val="002A062C"/>
    <w:rsid w:val="002A178B"/>
    <w:rsid w:val="002A7658"/>
    <w:rsid w:val="002B3ED6"/>
    <w:rsid w:val="002B63D4"/>
    <w:rsid w:val="002B78AE"/>
    <w:rsid w:val="002B7BE2"/>
    <w:rsid w:val="002B7FCD"/>
    <w:rsid w:val="002D0366"/>
    <w:rsid w:val="002D2EE1"/>
    <w:rsid w:val="002D3AB0"/>
    <w:rsid w:val="002D3BC5"/>
    <w:rsid w:val="002D4DAA"/>
    <w:rsid w:val="002E15D6"/>
    <w:rsid w:val="002E1946"/>
    <w:rsid w:val="002E3C6D"/>
    <w:rsid w:val="002F16D8"/>
    <w:rsid w:val="002F2EEC"/>
    <w:rsid w:val="002F3927"/>
    <w:rsid w:val="002F471C"/>
    <w:rsid w:val="002F75BA"/>
    <w:rsid w:val="002F7E95"/>
    <w:rsid w:val="002F7EF3"/>
    <w:rsid w:val="00301A96"/>
    <w:rsid w:val="003072FD"/>
    <w:rsid w:val="003139BC"/>
    <w:rsid w:val="00315C88"/>
    <w:rsid w:val="0032017B"/>
    <w:rsid w:val="0032051B"/>
    <w:rsid w:val="0032311C"/>
    <w:rsid w:val="003260B5"/>
    <w:rsid w:val="0032671C"/>
    <w:rsid w:val="0033049E"/>
    <w:rsid w:val="00331496"/>
    <w:rsid w:val="00331B24"/>
    <w:rsid w:val="0033320C"/>
    <w:rsid w:val="0033326D"/>
    <w:rsid w:val="00334304"/>
    <w:rsid w:val="003343CF"/>
    <w:rsid w:val="00334446"/>
    <w:rsid w:val="00334AC0"/>
    <w:rsid w:val="00334EAE"/>
    <w:rsid w:val="0033501C"/>
    <w:rsid w:val="003354C5"/>
    <w:rsid w:val="00335DA0"/>
    <w:rsid w:val="003362C5"/>
    <w:rsid w:val="0033739B"/>
    <w:rsid w:val="003459A5"/>
    <w:rsid w:val="0034629B"/>
    <w:rsid w:val="00351294"/>
    <w:rsid w:val="00353B1F"/>
    <w:rsid w:val="003566C4"/>
    <w:rsid w:val="00356B56"/>
    <w:rsid w:val="00360B7F"/>
    <w:rsid w:val="00360D60"/>
    <w:rsid w:val="00362C83"/>
    <w:rsid w:val="003630F0"/>
    <w:rsid w:val="0036535F"/>
    <w:rsid w:val="00367161"/>
    <w:rsid w:val="00370E5C"/>
    <w:rsid w:val="00371FF7"/>
    <w:rsid w:val="003720DF"/>
    <w:rsid w:val="0037773C"/>
    <w:rsid w:val="00390E2A"/>
    <w:rsid w:val="00391BAC"/>
    <w:rsid w:val="003942F4"/>
    <w:rsid w:val="003A2AA3"/>
    <w:rsid w:val="003A3566"/>
    <w:rsid w:val="003A4589"/>
    <w:rsid w:val="003A753A"/>
    <w:rsid w:val="003B10A1"/>
    <w:rsid w:val="003B1594"/>
    <w:rsid w:val="003B3B12"/>
    <w:rsid w:val="003C167F"/>
    <w:rsid w:val="003C2607"/>
    <w:rsid w:val="003C2853"/>
    <w:rsid w:val="003C2D1A"/>
    <w:rsid w:val="003C4363"/>
    <w:rsid w:val="003D2594"/>
    <w:rsid w:val="003D29BE"/>
    <w:rsid w:val="003D3956"/>
    <w:rsid w:val="003D5245"/>
    <w:rsid w:val="003D6ACD"/>
    <w:rsid w:val="003D6AE6"/>
    <w:rsid w:val="003D747E"/>
    <w:rsid w:val="003D771A"/>
    <w:rsid w:val="003D77D9"/>
    <w:rsid w:val="003E1D6B"/>
    <w:rsid w:val="003E3B55"/>
    <w:rsid w:val="003E3EF7"/>
    <w:rsid w:val="003E6E4C"/>
    <w:rsid w:val="003F281E"/>
    <w:rsid w:val="003F2A6B"/>
    <w:rsid w:val="003F2AA5"/>
    <w:rsid w:val="003F330E"/>
    <w:rsid w:val="003F37ED"/>
    <w:rsid w:val="003F4AC7"/>
    <w:rsid w:val="003F7152"/>
    <w:rsid w:val="004007A9"/>
    <w:rsid w:val="00402481"/>
    <w:rsid w:val="00406D03"/>
    <w:rsid w:val="00410E9D"/>
    <w:rsid w:val="00411026"/>
    <w:rsid w:val="00411386"/>
    <w:rsid w:val="00413DE0"/>
    <w:rsid w:val="004156D9"/>
    <w:rsid w:val="00416E6A"/>
    <w:rsid w:val="00420E46"/>
    <w:rsid w:val="0042113A"/>
    <w:rsid w:val="00422C1E"/>
    <w:rsid w:val="0042675D"/>
    <w:rsid w:val="0042775C"/>
    <w:rsid w:val="00427930"/>
    <w:rsid w:val="00427FA0"/>
    <w:rsid w:val="0043041E"/>
    <w:rsid w:val="00431906"/>
    <w:rsid w:val="0043497F"/>
    <w:rsid w:val="00437A90"/>
    <w:rsid w:val="00440F51"/>
    <w:rsid w:val="0044166F"/>
    <w:rsid w:val="004437AA"/>
    <w:rsid w:val="00445E9E"/>
    <w:rsid w:val="004473DC"/>
    <w:rsid w:val="00455F17"/>
    <w:rsid w:val="004567BB"/>
    <w:rsid w:val="00460B7D"/>
    <w:rsid w:val="00461A53"/>
    <w:rsid w:val="00461DD5"/>
    <w:rsid w:val="00462A35"/>
    <w:rsid w:val="00466F9E"/>
    <w:rsid w:val="00467648"/>
    <w:rsid w:val="00467689"/>
    <w:rsid w:val="004714D0"/>
    <w:rsid w:val="004729DC"/>
    <w:rsid w:val="00473568"/>
    <w:rsid w:val="004751AE"/>
    <w:rsid w:val="004773FE"/>
    <w:rsid w:val="00477F00"/>
    <w:rsid w:val="004822F4"/>
    <w:rsid w:val="00483FAE"/>
    <w:rsid w:val="00485052"/>
    <w:rsid w:val="00491093"/>
    <w:rsid w:val="0049151C"/>
    <w:rsid w:val="00492DE0"/>
    <w:rsid w:val="00494555"/>
    <w:rsid w:val="00497BC5"/>
    <w:rsid w:val="004A0FA6"/>
    <w:rsid w:val="004A3271"/>
    <w:rsid w:val="004A647D"/>
    <w:rsid w:val="004B2FB5"/>
    <w:rsid w:val="004B304A"/>
    <w:rsid w:val="004B4C50"/>
    <w:rsid w:val="004C24E1"/>
    <w:rsid w:val="004C7260"/>
    <w:rsid w:val="004D0751"/>
    <w:rsid w:val="004D12DE"/>
    <w:rsid w:val="004D3165"/>
    <w:rsid w:val="004D49F4"/>
    <w:rsid w:val="004E09FC"/>
    <w:rsid w:val="004E0B6D"/>
    <w:rsid w:val="004E0CE6"/>
    <w:rsid w:val="004E15CD"/>
    <w:rsid w:val="004E1D05"/>
    <w:rsid w:val="004E2096"/>
    <w:rsid w:val="004E2D4B"/>
    <w:rsid w:val="004E39C3"/>
    <w:rsid w:val="004E4532"/>
    <w:rsid w:val="004E6245"/>
    <w:rsid w:val="004F54AB"/>
    <w:rsid w:val="0050097D"/>
    <w:rsid w:val="005078D2"/>
    <w:rsid w:val="0051076C"/>
    <w:rsid w:val="00512BC7"/>
    <w:rsid w:val="00514CBE"/>
    <w:rsid w:val="0051565B"/>
    <w:rsid w:val="00516237"/>
    <w:rsid w:val="005165D5"/>
    <w:rsid w:val="005170B3"/>
    <w:rsid w:val="00521C9C"/>
    <w:rsid w:val="00524C91"/>
    <w:rsid w:val="00530A97"/>
    <w:rsid w:val="0053125F"/>
    <w:rsid w:val="00532BB6"/>
    <w:rsid w:val="0053417D"/>
    <w:rsid w:val="00534E8F"/>
    <w:rsid w:val="005359C9"/>
    <w:rsid w:val="0053708E"/>
    <w:rsid w:val="00542329"/>
    <w:rsid w:val="0054453A"/>
    <w:rsid w:val="005502D7"/>
    <w:rsid w:val="0055050F"/>
    <w:rsid w:val="00552B0D"/>
    <w:rsid w:val="00553F80"/>
    <w:rsid w:val="005572D8"/>
    <w:rsid w:val="00557AAD"/>
    <w:rsid w:val="005605FA"/>
    <w:rsid w:val="005712F1"/>
    <w:rsid w:val="00571A4F"/>
    <w:rsid w:val="00577D7F"/>
    <w:rsid w:val="0058368A"/>
    <w:rsid w:val="00585463"/>
    <w:rsid w:val="005862FF"/>
    <w:rsid w:val="00587EC5"/>
    <w:rsid w:val="00591E93"/>
    <w:rsid w:val="005920E9"/>
    <w:rsid w:val="00592331"/>
    <w:rsid w:val="0059260F"/>
    <w:rsid w:val="00592624"/>
    <w:rsid w:val="00592CC2"/>
    <w:rsid w:val="00595608"/>
    <w:rsid w:val="005A0BB0"/>
    <w:rsid w:val="005A192B"/>
    <w:rsid w:val="005A5DF6"/>
    <w:rsid w:val="005A6989"/>
    <w:rsid w:val="005B5616"/>
    <w:rsid w:val="005B6536"/>
    <w:rsid w:val="005B7A5A"/>
    <w:rsid w:val="005C004F"/>
    <w:rsid w:val="005C0391"/>
    <w:rsid w:val="005C2AEC"/>
    <w:rsid w:val="005D1C75"/>
    <w:rsid w:val="005D1EEA"/>
    <w:rsid w:val="005D26B4"/>
    <w:rsid w:val="005D4942"/>
    <w:rsid w:val="005D7510"/>
    <w:rsid w:val="005E1E27"/>
    <w:rsid w:val="005E3B5B"/>
    <w:rsid w:val="005E447D"/>
    <w:rsid w:val="005E6479"/>
    <w:rsid w:val="005E6DC8"/>
    <w:rsid w:val="005F359A"/>
    <w:rsid w:val="005F3992"/>
    <w:rsid w:val="005F7A07"/>
    <w:rsid w:val="006002C8"/>
    <w:rsid w:val="00601448"/>
    <w:rsid w:val="006014F0"/>
    <w:rsid w:val="0060171F"/>
    <w:rsid w:val="006020FC"/>
    <w:rsid w:val="0060587A"/>
    <w:rsid w:val="006065BC"/>
    <w:rsid w:val="006134C9"/>
    <w:rsid w:val="00614D9B"/>
    <w:rsid w:val="00615C10"/>
    <w:rsid w:val="0062166E"/>
    <w:rsid w:val="00623658"/>
    <w:rsid w:val="00625500"/>
    <w:rsid w:val="006335B4"/>
    <w:rsid w:val="00633F62"/>
    <w:rsid w:val="00640844"/>
    <w:rsid w:val="00640B5A"/>
    <w:rsid w:val="00641ED1"/>
    <w:rsid w:val="006447C5"/>
    <w:rsid w:val="00645824"/>
    <w:rsid w:val="00655201"/>
    <w:rsid w:val="00656B06"/>
    <w:rsid w:val="0066004A"/>
    <w:rsid w:val="00665E5A"/>
    <w:rsid w:val="0066632A"/>
    <w:rsid w:val="00667DF9"/>
    <w:rsid w:val="00670EFF"/>
    <w:rsid w:val="00671E82"/>
    <w:rsid w:val="00673152"/>
    <w:rsid w:val="006750E0"/>
    <w:rsid w:val="0067572D"/>
    <w:rsid w:val="00675CA3"/>
    <w:rsid w:val="006770C0"/>
    <w:rsid w:val="0067748A"/>
    <w:rsid w:val="006825B4"/>
    <w:rsid w:val="00683C16"/>
    <w:rsid w:val="00684B4F"/>
    <w:rsid w:val="0068631E"/>
    <w:rsid w:val="00690B8A"/>
    <w:rsid w:val="00692A93"/>
    <w:rsid w:val="00697235"/>
    <w:rsid w:val="00697A2D"/>
    <w:rsid w:val="006A4302"/>
    <w:rsid w:val="006A52CF"/>
    <w:rsid w:val="006A54B1"/>
    <w:rsid w:val="006A62ED"/>
    <w:rsid w:val="006A6AE4"/>
    <w:rsid w:val="006A7380"/>
    <w:rsid w:val="006B0A6F"/>
    <w:rsid w:val="006B3991"/>
    <w:rsid w:val="006B4CCD"/>
    <w:rsid w:val="006B5BBF"/>
    <w:rsid w:val="006C1D52"/>
    <w:rsid w:val="006C271C"/>
    <w:rsid w:val="006C2D78"/>
    <w:rsid w:val="006C40EC"/>
    <w:rsid w:val="006C5C03"/>
    <w:rsid w:val="006C724F"/>
    <w:rsid w:val="006D3A05"/>
    <w:rsid w:val="006D603B"/>
    <w:rsid w:val="006D6F44"/>
    <w:rsid w:val="006E06E9"/>
    <w:rsid w:val="006E1AE8"/>
    <w:rsid w:val="006E2D19"/>
    <w:rsid w:val="006E45AF"/>
    <w:rsid w:val="006E4F06"/>
    <w:rsid w:val="006E5F8B"/>
    <w:rsid w:val="006F3A3A"/>
    <w:rsid w:val="006F5859"/>
    <w:rsid w:val="00701B58"/>
    <w:rsid w:val="00702388"/>
    <w:rsid w:val="00704A2F"/>
    <w:rsid w:val="00712F7B"/>
    <w:rsid w:val="0071300E"/>
    <w:rsid w:val="007134F1"/>
    <w:rsid w:val="00714FE4"/>
    <w:rsid w:val="00715EF5"/>
    <w:rsid w:val="00716044"/>
    <w:rsid w:val="00717C73"/>
    <w:rsid w:val="00722BE8"/>
    <w:rsid w:val="00722F9C"/>
    <w:rsid w:val="007317AB"/>
    <w:rsid w:val="00732E15"/>
    <w:rsid w:val="00733DC2"/>
    <w:rsid w:val="00736C4C"/>
    <w:rsid w:val="0073748A"/>
    <w:rsid w:val="00740A86"/>
    <w:rsid w:val="00743D87"/>
    <w:rsid w:val="00747D45"/>
    <w:rsid w:val="007521F0"/>
    <w:rsid w:val="00754251"/>
    <w:rsid w:val="00760984"/>
    <w:rsid w:val="00761F48"/>
    <w:rsid w:val="007639F2"/>
    <w:rsid w:val="00764026"/>
    <w:rsid w:val="007664B7"/>
    <w:rsid w:val="007668D0"/>
    <w:rsid w:val="00766A7A"/>
    <w:rsid w:val="00766CD2"/>
    <w:rsid w:val="007722C6"/>
    <w:rsid w:val="00772768"/>
    <w:rsid w:val="00772E9D"/>
    <w:rsid w:val="0077369A"/>
    <w:rsid w:val="007742B4"/>
    <w:rsid w:val="00774536"/>
    <w:rsid w:val="007804E7"/>
    <w:rsid w:val="007868FC"/>
    <w:rsid w:val="007929B0"/>
    <w:rsid w:val="007944F2"/>
    <w:rsid w:val="0079460F"/>
    <w:rsid w:val="0079509D"/>
    <w:rsid w:val="007964B7"/>
    <w:rsid w:val="00796ACC"/>
    <w:rsid w:val="007A21D3"/>
    <w:rsid w:val="007A28ED"/>
    <w:rsid w:val="007A317B"/>
    <w:rsid w:val="007A3257"/>
    <w:rsid w:val="007A481F"/>
    <w:rsid w:val="007A5B5D"/>
    <w:rsid w:val="007B1B75"/>
    <w:rsid w:val="007B208D"/>
    <w:rsid w:val="007B4678"/>
    <w:rsid w:val="007B7EC3"/>
    <w:rsid w:val="007C010C"/>
    <w:rsid w:val="007C0205"/>
    <w:rsid w:val="007C08D6"/>
    <w:rsid w:val="007C2122"/>
    <w:rsid w:val="007C4CA5"/>
    <w:rsid w:val="007D277F"/>
    <w:rsid w:val="007D3F71"/>
    <w:rsid w:val="007D49E1"/>
    <w:rsid w:val="007E03B9"/>
    <w:rsid w:val="007E05FC"/>
    <w:rsid w:val="007E27A4"/>
    <w:rsid w:val="007E746D"/>
    <w:rsid w:val="007F597E"/>
    <w:rsid w:val="007F6201"/>
    <w:rsid w:val="007F6885"/>
    <w:rsid w:val="00800E6D"/>
    <w:rsid w:val="0080110B"/>
    <w:rsid w:val="00801F5C"/>
    <w:rsid w:val="00802F0B"/>
    <w:rsid w:val="008036C4"/>
    <w:rsid w:val="00804598"/>
    <w:rsid w:val="008046ED"/>
    <w:rsid w:val="0080565E"/>
    <w:rsid w:val="008076EF"/>
    <w:rsid w:val="00811E7B"/>
    <w:rsid w:val="00815E3F"/>
    <w:rsid w:val="008178F9"/>
    <w:rsid w:val="008205D9"/>
    <w:rsid w:val="0082139E"/>
    <w:rsid w:val="0082336A"/>
    <w:rsid w:val="00824140"/>
    <w:rsid w:val="00825CDE"/>
    <w:rsid w:val="00830736"/>
    <w:rsid w:val="00835E6E"/>
    <w:rsid w:val="008379CA"/>
    <w:rsid w:val="00840755"/>
    <w:rsid w:val="008412EF"/>
    <w:rsid w:val="00843186"/>
    <w:rsid w:val="00844495"/>
    <w:rsid w:val="00844A8B"/>
    <w:rsid w:val="00854B44"/>
    <w:rsid w:val="00855492"/>
    <w:rsid w:val="00855CA7"/>
    <w:rsid w:val="00856096"/>
    <w:rsid w:val="008578E6"/>
    <w:rsid w:val="008630B4"/>
    <w:rsid w:val="00863AE6"/>
    <w:rsid w:val="00863D4F"/>
    <w:rsid w:val="008659B8"/>
    <w:rsid w:val="00867FB3"/>
    <w:rsid w:val="008714B1"/>
    <w:rsid w:val="008719F5"/>
    <w:rsid w:val="00873BB5"/>
    <w:rsid w:val="00876621"/>
    <w:rsid w:val="00881450"/>
    <w:rsid w:val="00881EE0"/>
    <w:rsid w:val="00883A00"/>
    <w:rsid w:val="00883E3C"/>
    <w:rsid w:val="00885033"/>
    <w:rsid w:val="0089046B"/>
    <w:rsid w:val="00892151"/>
    <w:rsid w:val="00892D89"/>
    <w:rsid w:val="008931FA"/>
    <w:rsid w:val="00896335"/>
    <w:rsid w:val="008A0EB4"/>
    <w:rsid w:val="008A2C34"/>
    <w:rsid w:val="008A40C4"/>
    <w:rsid w:val="008A560B"/>
    <w:rsid w:val="008A66BF"/>
    <w:rsid w:val="008A7ACC"/>
    <w:rsid w:val="008B21F3"/>
    <w:rsid w:val="008B254E"/>
    <w:rsid w:val="008B2DA3"/>
    <w:rsid w:val="008B3089"/>
    <w:rsid w:val="008B3CF7"/>
    <w:rsid w:val="008B5461"/>
    <w:rsid w:val="008B72B1"/>
    <w:rsid w:val="008C2739"/>
    <w:rsid w:val="008C5D3C"/>
    <w:rsid w:val="008C722D"/>
    <w:rsid w:val="008D239F"/>
    <w:rsid w:val="008D5043"/>
    <w:rsid w:val="008D74DB"/>
    <w:rsid w:val="008E0C5F"/>
    <w:rsid w:val="008E36E1"/>
    <w:rsid w:val="008E49B3"/>
    <w:rsid w:val="008E565F"/>
    <w:rsid w:val="008E668D"/>
    <w:rsid w:val="008E66A3"/>
    <w:rsid w:val="008E677F"/>
    <w:rsid w:val="008E6CC7"/>
    <w:rsid w:val="008F1DF0"/>
    <w:rsid w:val="008F335F"/>
    <w:rsid w:val="008F3C64"/>
    <w:rsid w:val="008F5A67"/>
    <w:rsid w:val="008F6374"/>
    <w:rsid w:val="008F67B2"/>
    <w:rsid w:val="00900B1C"/>
    <w:rsid w:val="009103F7"/>
    <w:rsid w:val="00915288"/>
    <w:rsid w:val="00916637"/>
    <w:rsid w:val="009201B7"/>
    <w:rsid w:val="00920A3E"/>
    <w:rsid w:val="009213B6"/>
    <w:rsid w:val="00923625"/>
    <w:rsid w:val="00923837"/>
    <w:rsid w:val="00924263"/>
    <w:rsid w:val="009242E5"/>
    <w:rsid w:val="00926B32"/>
    <w:rsid w:val="00926B41"/>
    <w:rsid w:val="00936079"/>
    <w:rsid w:val="009423CD"/>
    <w:rsid w:val="009502A6"/>
    <w:rsid w:val="00950C04"/>
    <w:rsid w:val="00952682"/>
    <w:rsid w:val="00953BC0"/>
    <w:rsid w:val="00964A8B"/>
    <w:rsid w:val="009652A5"/>
    <w:rsid w:val="009656DA"/>
    <w:rsid w:val="0097163E"/>
    <w:rsid w:val="00971ACA"/>
    <w:rsid w:val="00972D0E"/>
    <w:rsid w:val="0098089E"/>
    <w:rsid w:val="0098316C"/>
    <w:rsid w:val="009838E1"/>
    <w:rsid w:val="00987C3F"/>
    <w:rsid w:val="0099224E"/>
    <w:rsid w:val="00997A13"/>
    <w:rsid w:val="009A005F"/>
    <w:rsid w:val="009A0D15"/>
    <w:rsid w:val="009A4CEF"/>
    <w:rsid w:val="009A7FB2"/>
    <w:rsid w:val="009B3359"/>
    <w:rsid w:val="009B3EAF"/>
    <w:rsid w:val="009B5DE4"/>
    <w:rsid w:val="009C4635"/>
    <w:rsid w:val="009C7BB7"/>
    <w:rsid w:val="009D3994"/>
    <w:rsid w:val="009D4435"/>
    <w:rsid w:val="009D4467"/>
    <w:rsid w:val="009D6882"/>
    <w:rsid w:val="009D74C4"/>
    <w:rsid w:val="009E16AE"/>
    <w:rsid w:val="009E1DCA"/>
    <w:rsid w:val="009E2FEC"/>
    <w:rsid w:val="009E33E6"/>
    <w:rsid w:val="009E438F"/>
    <w:rsid w:val="009E511C"/>
    <w:rsid w:val="009E52FA"/>
    <w:rsid w:val="009E5E3B"/>
    <w:rsid w:val="009E6999"/>
    <w:rsid w:val="009F0EC8"/>
    <w:rsid w:val="009F2004"/>
    <w:rsid w:val="009F2724"/>
    <w:rsid w:val="009F35EF"/>
    <w:rsid w:val="009F6C0D"/>
    <w:rsid w:val="00A00BF0"/>
    <w:rsid w:val="00A01F24"/>
    <w:rsid w:val="00A03C86"/>
    <w:rsid w:val="00A04C74"/>
    <w:rsid w:val="00A0565A"/>
    <w:rsid w:val="00A06C89"/>
    <w:rsid w:val="00A116AB"/>
    <w:rsid w:val="00A138C9"/>
    <w:rsid w:val="00A16011"/>
    <w:rsid w:val="00A203AD"/>
    <w:rsid w:val="00A24BA4"/>
    <w:rsid w:val="00A24E8A"/>
    <w:rsid w:val="00A30CC8"/>
    <w:rsid w:val="00A33800"/>
    <w:rsid w:val="00A402CC"/>
    <w:rsid w:val="00A40524"/>
    <w:rsid w:val="00A41CB9"/>
    <w:rsid w:val="00A50606"/>
    <w:rsid w:val="00A51F3D"/>
    <w:rsid w:val="00A5342A"/>
    <w:rsid w:val="00A55036"/>
    <w:rsid w:val="00A56689"/>
    <w:rsid w:val="00A57E43"/>
    <w:rsid w:val="00A62590"/>
    <w:rsid w:val="00A663E1"/>
    <w:rsid w:val="00A70664"/>
    <w:rsid w:val="00A735BF"/>
    <w:rsid w:val="00A77047"/>
    <w:rsid w:val="00A84451"/>
    <w:rsid w:val="00A864EE"/>
    <w:rsid w:val="00A90D91"/>
    <w:rsid w:val="00A939FB"/>
    <w:rsid w:val="00A96E05"/>
    <w:rsid w:val="00AA12D6"/>
    <w:rsid w:val="00AA1539"/>
    <w:rsid w:val="00AA193F"/>
    <w:rsid w:val="00AA29A3"/>
    <w:rsid w:val="00AA3ECC"/>
    <w:rsid w:val="00AA5BE4"/>
    <w:rsid w:val="00AB27A8"/>
    <w:rsid w:val="00AC13AF"/>
    <w:rsid w:val="00AC18EB"/>
    <w:rsid w:val="00AC2ECB"/>
    <w:rsid w:val="00AC4485"/>
    <w:rsid w:val="00AC454F"/>
    <w:rsid w:val="00AC7B81"/>
    <w:rsid w:val="00AD0C64"/>
    <w:rsid w:val="00AD40DE"/>
    <w:rsid w:val="00AD4730"/>
    <w:rsid w:val="00AD50A9"/>
    <w:rsid w:val="00AD55F5"/>
    <w:rsid w:val="00AE1642"/>
    <w:rsid w:val="00AE4294"/>
    <w:rsid w:val="00AE4E8C"/>
    <w:rsid w:val="00AE579A"/>
    <w:rsid w:val="00AE5C64"/>
    <w:rsid w:val="00AF00EA"/>
    <w:rsid w:val="00AF20CF"/>
    <w:rsid w:val="00AF2557"/>
    <w:rsid w:val="00AF26D1"/>
    <w:rsid w:val="00AF2F8A"/>
    <w:rsid w:val="00AF36CD"/>
    <w:rsid w:val="00AF46E0"/>
    <w:rsid w:val="00AF5E25"/>
    <w:rsid w:val="00AF6632"/>
    <w:rsid w:val="00AF7747"/>
    <w:rsid w:val="00B02883"/>
    <w:rsid w:val="00B031BF"/>
    <w:rsid w:val="00B0367E"/>
    <w:rsid w:val="00B036FE"/>
    <w:rsid w:val="00B05A8D"/>
    <w:rsid w:val="00B06376"/>
    <w:rsid w:val="00B105AC"/>
    <w:rsid w:val="00B10B22"/>
    <w:rsid w:val="00B10C4D"/>
    <w:rsid w:val="00B10CFC"/>
    <w:rsid w:val="00B15618"/>
    <w:rsid w:val="00B20899"/>
    <w:rsid w:val="00B21374"/>
    <w:rsid w:val="00B234D6"/>
    <w:rsid w:val="00B254BE"/>
    <w:rsid w:val="00B3061B"/>
    <w:rsid w:val="00B30BC1"/>
    <w:rsid w:val="00B31372"/>
    <w:rsid w:val="00B34014"/>
    <w:rsid w:val="00B36D29"/>
    <w:rsid w:val="00B40431"/>
    <w:rsid w:val="00B4099A"/>
    <w:rsid w:val="00B42878"/>
    <w:rsid w:val="00B4735D"/>
    <w:rsid w:val="00B47D73"/>
    <w:rsid w:val="00B51EE4"/>
    <w:rsid w:val="00B521FE"/>
    <w:rsid w:val="00B53174"/>
    <w:rsid w:val="00B53F61"/>
    <w:rsid w:val="00B55F49"/>
    <w:rsid w:val="00B60B04"/>
    <w:rsid w:val="00B61694"/>
    <w:rsid w:val="00B6361C"/>
    <w:rsid w:val="00B64475"/>
    <w:rsid w:val="00B6701F"/>
    <w:rsid w:val="00B710A6"/>
    <w:rsid w:val="00B753D1"/>
    <w:rsid w:val="00B808F0"/>
    <w:rsid w:val="00B81384"/>
    <w:rsid w:val="00B85452"/>
    <w:rsid w:val="00B85E64"/>
    <w:rsid w:val="00B91668"/>
    <w:rsid w:val="00B976BD"/>
    <w:rsid w:val="00BA059F"/>
    <w:rsid w:val="00BA41F3"/>
    <w:rsid w:val="00BB4820"/>
    <w:rsid w:val="00BB7627"/>
    <w:rsid w:val="00BB7932"/>
    <w:rsid w:val="00BC02FC"/>
    <w:rsid w:val="00BC24F6"/>
    <w:rsid w:val="00BC32FC"/>
    <w:rsid w:val="00BC4CA9"/>
    <w:rsid w:val="00BC71C5"/>
    <w:rsid w:val="00BD299F"/>
    <w:rsid w:val="00BD37E4"/>
    <w:rsid w:val="00BD3E55"/>
    <w:rsid w:val="00BD4D00"/>
    <w:rsid w:val="00BD60D3"/>
    <w:rsid w:val="00BD6717"/>
    <w:rsid w:val="00BD7B86"/>
    <w:rsid w:val="00BE5640"/>
    <w:rsid w:val="00BE5FB3"/>
    <w:rsid w:val="00BE6DFC"/>
    <w:rsid w:val="00BF1FE3"/>
    <w:rsid w:val="00BF3A04"/>
    <w:rsid w:val="00BF3DEA"/>
    <w:rsid w:val="00BF6CCA"/>
    <w:rsid w:val="00C0218F"/>
    <w:rsid w:val="00C033F2"/>
    <w:rsid w:val="00C035B1"/>
    <w:rsid w:val="00C03EFA"/>
    <w:rsid w:val="00C04E44"/>
    <w:rsid w:val="00C04EB3"/>
    <w:rsid w:val="00C064C1"/>
    <w:rsid w:val="00C114C0"/>
    <w:rsid w:val="00C114DF"/>
    <w:rsid w:val="00C12755"/>
    <w:rsid w:val="00C13742"/>
    <w:rsid w:val="00C13C5C"/>
    <w:rsid w:val="00C1510C"/>
    <w:rsid w:val="00C15CD7"/>
    <w:rsid w:val="00C16106"/>
    <w:rsid w:val="00C1637A"/>
    <w:rsid w:val="00C17488"/>
    <w:rsid w:val="00C174B1"/>
    <w:rsid w:val="00C226C7"/>
    <w:rsid w:val="00C22DC9"/>
    <w:rsid w:val="00C248F9"/>
    <w:rsid w:val="00C26F03"/>
    <w:rsid w:val="00C27B45"/>
    <w:rsid w:val="00C35D3F"/>
    <w:rsid w:val="00C4217B"/>
    <w:rsid w:val="00C44420"/>
    <w:rsid w:val="00C45AAC"/>
    <w:rsid w:val="00C46C98"/>
    <w:rsid w:val="00C4709D"/>
    <w:rsid w:val="00C57960"/>
    <w:rsid w:val="00C60ED2"/>
    <w:rsid w:val="00C641BE"/>
    <w:rsid w:val="00C6457A"/>
    <w:rsid w:val="00C65196"/>
    <w:rsid w:val="00C65212"/>
    <w:rsid w:val="00C71333"/>
    <w:rsid w:val="00C7235B"/>
    <w:rsid w:val="00C761BB"/>
    <w:rsid w:val="00C849D2"/>
    <w:rsid w:val="00C92865"/>
    <w:rsid w:val="00C9578C"/>
    <w:rsid w:val="00C960BF"/>
    <w:rsid w:val="00CA2421"/>
    <w:rsid w:val="00CA429D"/>
    <w:rsid w:val="00CA5977"/>
    <w:rsid w:val="00CA5B4A"/>
    <w:rsid w:val="00CB0DE7"/>
    <w:rsid w:val="00CB0FF6"/>
    <w:rsid w:val="00CB2CC6"/>
    <w:rsid w:val="00CB419E"/>
    <w:rsid w:val="00CB47AA"/>
    <w:rsid w:val="00CB56A5"/>
    <w:rsid w:val="00CB6F12"/>
    <w:rsid w:val="00CC0060"/>
    <w:rsid w:val="00CC16FE"/>
    <w:rsid w:val="00CC2294"/>
    <w:rsid w:val="00CC67CF"/>
    <w:rsid w:val="00CD033A"/>
    <w:rsid w:val="00CD5433"/>
    <w:rsid w:val="00CD7F78"/>
    <w:rsid w:val="00CE01B6"/>
    <w:rsid w:val="00CE1071"/>
    <w:rsid w:val="00CE4BA5"/>
    <w:rsid w:val="00CE5A12"/>
    <w:rsid w:val="00CF1584"/>
    <w:rsid w:val="00D0684F"/>
    <w:rsid w:val="00D0698A"/>
    <w:rsid w:val="00D0722D"/>
    <w:rsid w:val="00D117EA"/>
    <w:rsid w:val="00D11B88"/>
    <w:rsid w:val="00D11FF3"/>
    <w:rsid w:val="00D120DA"/>
    <w:rsid w:val="00D121B3"/>
    <w:rsid w:val="00D12F35"/>
    <w:rsid w:val="00D22004"/>
    <w:rsid w:val="00D22465"/>
    <w:rsid w:val="00D22668"/>
    <w:rsid w:val="00D272FB"/>
    <w:rsid w:val="00D308C3"/>
    <w:rsid w:val="00D309E1"/>
    <w:rsid w:val="00D34228"/>
    <w:rsid w:val="00D343E3"/>
    <w:rsid w:val="00D35F52"/>
    <w:rsid w:val="00D459C0"/>
    <w:rsid w:val="00D45D3F"/>
    <w:rsid w:val="00D45D5D"/>
    <w:rsid w:val="00D47EEE"/>
    <w:rsid w:val="00D506EF"/>
    <w:rsid w:val="00D51BD8"/>
    <w:rsid w:val="00D532CD"/>
    <w:rsid w:val="00D53534"/>
    <w:rsid w:val="00D542A5"/>
    <w:rsid w:val="00D55E46"/>
    <w:rsid w:val="00D57E8F"/>
    <w:rsid w:val="00D600F4"/>
    <w:rsid w:val="00D61BA6"/>
    <w:rsid w:val="00D630F1"/>
    <w:rsid w:val="00D649B4"/>
    <w:rsid w:val="00D659EF"/>
    <w:rsid w:val="00D676FA"/>
    <w:rsid w:val="00D7035A"/>
    <w:rsid w:val="00D70C8C"/>
    <w:rsid w:val="00D71AF3"/>
    <w:rsid w:val="00D75A58"/>
    <w:rsid w:val="00D80B2A"/>
    <w:rsid w:val="00D80C21"/>
    <w:rsid w:val="00D81CBD"/>
    <w:rsid w:val="00D83207"/>
    <w:rsid w:val="00D834F3"/>
    <w:rsid w:val="00D85203"/>
    <w:rsid w:val="00D91E10"/>
    <w:rsid w:val="00D93006"/>
    <w:rsid w:val="00D965D7"/>
    <w:rsid w:val="00DA151B"/>
    <w:rsid w:val="00DA1AA4"/>
    <w:rsid w:val="00DA3A84"/>
    <w:rsid w:val="00DA3C57"/>
    <w:rsid w:val="00DA5400"/>
    <w:rsid w:val="00DB075B"/>
    <w:rsid w:val="00DB1936"/>
    <w:rsid w:val="00DB2D24"/>
    <w:rsid w:val="00DB372F"/>
    <w:rsid w:val="00DB5E76"/>
    <w:rsid w:val="00DB7121"/>
    <w:rsid w:val="00DC1606"/>
    <w:rsid w:val="00DC223F"/>
    <w:rsid w:val="00DC2945"/>
    <w:rsid w:val="00DC309E"/>
    <w:rsid w:val="00DC4E80"/>
    <w:rsid w:val="00DC6376"/>
    <w:rsid w:val="00DD1EA3"/>
    <w:rsid w:val="00DD5192"/>
    <w:rsid w:val="00DD5A13"/>
    <w:rsid w:val="00DD7493"/>
    <w:rsid w:val="00DE6AAB"/>
    <w:rsid w:val="00DE74E1"/>
    <w:rsid w:val="00DE75DF"/>
    <w:rsid w:val="00DE75F6"/>
    <w:rsid w:val="00DF0FC1"/>
    <w:rsid w:val="00DF1615"/>
    <w:rsid w:val="00DF2D2E"/>
    <w:rsid w:val="00DF5158"/>
    <w:rsid w:val="00DF74C3"/>
    <w:rsid w:val="00E01102"/>
    <w:rsid w:val="00E038EA"/>
    <w:rsid w:val="00E05E2E"/>
    <w:rsid w:val="00E07B45"/>
    <w:rsid w:val="00E127FC"/>
    <w:rsid w:val="00E12862"/>
    <w:rsid w:val="00E148D9"/>
    <w:rsid w:val="00E15574"/>
    <w:rsid w:val="00E2011A"/>
    <w:rsid w:val="00E21448"/>
    <w:rsid w:val="00E23592"/>
    <w:rsid w:val="00E237A0"/>
    <w:rsid w:val="00E24AF4"/>
    <w:rsid w:val="00E2552B"/>
    <w:rsid w:val="00E27222"/>
    <w:rsid w:val="00E30087"/>
    <w:rsid w:val="00E332E4"/>
    <w:rsid w:val="00E33F19"/>
    <w:rsid w:val="00E42C65"/>
    <w:rsid w:val="00E45F09"/>
    <w:rsid w:val="00E51D08"/>
    <w:rsid w:val="00E53CF0"/>
    <w:rsid w:val="00E60B6E"/>
    <w:rsid w:val="00E60D04"/>
    <w:rsid w:val="00E62E37"/>
    <w:rsid w:val="00E63771"/>
    <w:rsid w:val="00E64BFB"/>
    <w:rsid w:val="00E67174"/>
    <w:rsid w:val="00E67794"/>
    <w:rsid w:val="00E7192B"/>
    <w:rsid w:val="00E831D1"/>
    <w:rsid w:val="00E8346A"/>
    <w:rsid w:val="00E8353A"/>
    <w:rsid w:val="00E858C3"/>
    <w:rsid w:val="00E94E7A"/>
    <w:rsid w:val="00E954D6"/>
    <w:rsid w:val="00E9656B"/>
    <w:rsid w:val="00EA14FF"/>
    <w:rsid w:val="00EA25B6"/>
    <w:rsid w:val="00EA3E7C"/>
    <w:rsid w:val="00EA443D"/>
    <w:rsid w:val="00EA44CE"/>
    <w:rsid w:val="00EB615C"/>
    <w:rsid w:val="00EB6D04"/>
    <w:rsid w:val="00EC0F08"/>
    <w:rsid w:val="00EC21F7"/>
    <w:rsid w:val="00EC3537"/>
    <w:rsid w:val="00EC48C4"/>
    <w:rsid w:val="00EC7092"/>
    <w:rsid w:val="00ED1363"/>
    <w:rsid w:val="00ED25BE"/>
    <w:rsid w:val="00ED25F9"/>
    <w:rsid w:val="00ED38EF"/>
    <w:rsid w:val="00ED7D5C"/>
    <w:rsid w:val="00EE0113"/>
    <w:rsid w:val="00EE03BC"/>
    <w:rsid w:val="00EE11AA"/>
    <w:rsid w:val="00EE275A"/>
    <w:rsid w:val="00EE597A"/>
    <w:rsid w:val="00EE6271"/>
    <w:rsid w:val="00EE65F3"/>
    <w:rsid w:val="00EF27F9"/>
    <w:rsid w:val="00EF326F"/>
    <w:rsid w:val="00EF57E5"/>
    <w:rsid w:val="00F06FA4"/>
    <w:rsid w:val="00F0749B"/>
    <w:rsid w:val="00F207DD"/>
    <w:rsid w:val="00F20EEA"/>
    <w:rsid w:val="00F21065"/>
    <w:rsid w:val="00F216A1"/>
    <w:rsid w:val="00F2515A"/>
    <w:rsid w:val="00F26628"/>
    <w:rsid w:val="00F2712F"/>
    <w:rsid w:val="00F27BA5"/>
    <w:rsid w:val="00F300DF"/>
    <w:rsid w:val="00F419F1"/>
    <w:rsid w:val="00F41D0E"/>
    <w:rsid w:val="00F42187"/>
    <w:rsid w:val="00F45C91"/>
    <w:rsid w:val="00F508D3"/>
    <w:rsid w:val="00F52C42"/>
    <w:rsid w:val="00F52F2B"/>
    <w:rsid w:val="00F5307C"/>
    <w:rsid w:val="00F54DDC"/>
    <w:rsid w:val="00F55A4D"/>
    <w:rsid w:val="00F5708A"/>
    <w:rsid w:val="00F6012A"/>
    <w:rsid w:val="00F6191E"/>
    <w:rsid w:val="00F62397"/>
    <w:rsid w:val="00F63287"/>
    <w:rsid w:val="00F71047"/>
    <w:rsid w:val="00F71858"/>
    <w:rsid w:val="00F753C2"/>
    <w:rsid w:val="00F83416"/>
    <w:rsid w:val="00F855E4"/>
    <w:rsid w:val="00F859C2"/>
    <w:rsid w:val="00F86FA6"/>
    <w:rsid w:val="00F902B3"/>
    <w:rsid w:val="00F90956"/>
    <w:rsid w:val="00F909C3"/>
    <w:rsid w:val="00FA1F9C"/>
    <w:rsid w:val="00FA2812"/>
    <w:rsid w:val="00FA5612"/>
    <w:rsid w:val="00FB30F0"/>
    <w:rsid w:val="00FB3351"/>
    <w:rsid w:val="00FB3FF7"/>
    <w:rsid w:val="00FB56A9"/>
    <w:rsid w:val="00FB6751"/>
    <w:rsid w:val="00FC1CF9"/>
    <w:rsid w:val="00FC25BE"/>
    <w:rsid w:val="00FC491E"/>
    <w:rsid w:val="00FC74D8"/>
    <w:rsid w:val="00FD0A80"/>
    <w:rsid w:val="00FD1437"/>
    <w:rsid w:val="00FD755A"/>
    <w:rsid w:val="00FE0C25"/>
    <w:rsid w:val="00FE1447"/>
    <w:rsid w:val="00FE6428"/>
    <w:rsid w:val="00FF270C"/>
    <w:rsid w:val="00FF2BE4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77F27B3-F534-41DB-8380-0FF608C2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55F17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F1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68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sadigh</dc:creator>
  <cp:lastModifiedBy>.</cp:lastModifiedBy>
  <cp:revision>18</cp:revision>
  <dcterms:created xsi:type="dcterms:W3CDTF">2020-08-26T15:45:00Z</dcterms:created>
  <dcterms:modified xsi:type="dcterms:W3CDTF">2023-03-03T15:36:00Z</dcterms:modified>
</cp:coreProperties>
</file>